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A605F0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[00:00:09.03] </w:t>
      </w:r>
    </w:p>
    <w:p w14:paraId="313E8867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Canvas là nơi bạn có thể</w:t>
      </w:r>
    </w:p>
    <w:p w14:paraId="71C878C3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[00:00:10.16] </w:t>
      </w:r>
    </w:p>
    <w:p w14:paraId="32CDB864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làm việc với ChatGPT.</w:t>
      </w:r>
    </w:p>
    <w:p w14:paraId="227F773A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[00:00:13.00] </w:t>
      </w:r>
    </w:p>
    <w:p w14:paraId="0F0DA9E4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Để vào Canvas, chọn nút ba chấm này</w:t>
      </w:r>
    </w:p>
    <w:p w14:paraId="6DBA42B4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[00:00:15.05] </w:t>
      </w:r>
    </w:p>
    <w:p w14:paraId="1D9DF552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 sau đó bấm vào biểu tượng Canvas.</w:t>
      </w:r>
    </w:p>
    <w:p w14:paraId="52714A72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[00:00:17.04] </w:t>
      </w:r>
    </w:p>
    <w:p w14:paraId="5F41C603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Ví dụ, tôi sẽ yêu cầu ChatGPT tóm tắt bản ghi</w:t>
      </w:r>
    </w:p>
    <w:p w14:paraId="7F3BCA4E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[00:00:20.06] </w:t>
      </w:r>
    </w:p>
    <w:p w14:paraId="33CD1B88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từ buổi hội thảo trực tuyến được tổ chức năm ngoái.</w:t>
      </w:r>
    </w:p>
    <w:p w14:paraId="20827FFA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[00:00:23.04] </w:t>
      </w:r>
    </w:p>
    <w:p w14:paraId="49746A85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Đây là bản ghi để bạn có thể</w:t>
      </w:r>
    </w:p>
    <w:p w14:paraId="062FAAE8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[00:00:24.18] </w:t>
      </w:r>
    </w:p>
    <w:p w14:paraId="6DBC4D29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thấy những gì tôi đưa lên.</w:t>
      </w:r>
    </w:p>
    <w:p w14:paraId="683D41F3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[00:00:26.21] </w:t>
      </w:r>
    </w:p>
    <w:p w14:paraId="1117F0DB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Nó có rất nhiều thông tin.</w:t>
      </w:r>
    </w:p>
    <w:p w14:paraId="63EC5077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[00:00:29.01] </w:t>
      </w:r>
    </w:p>
    <w:p w14:paraId="7BD7DBC4" w14:textId="382D5B1E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Nhưng ChatGPT sẽ tóm tắt lại cho dễ hiểu.</w:t>
      </w:r>
    </w:p>
    <w:p w14:paraId="2316D5AE" w14:textId="77777777" w:rsidR="004133E8" w:rsidRPr="00B96B24" w:rsidRDefault="004133E8" w:rsidP="00B96B24">
      <w:pPr>
        <w:spacing w:line="360" w:lineRule="auto"/>
        <w:rPr>
          <w:color w:val="auto"/>
          <w:sz w:val="28"/>
          <w:szCs w:val="28"/>
        </w:rPr>
      </w:pPr>
    </w:p>
    <w:p w14:paraId="3E104835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lastRenderedPageBreak/>
        <w:t xml:space="preserve">[00:00:33.05] </w:t>
      </w:r>
    </w:p>
    <w:p w14:paraId="11AEE47C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Khi </w:t>
      </w:r>
      <w:proofErr w:type="gramStart"/>
      <w:r w:rsidRPr="00B96B24">
        <w:rPr>
          <w:color w:val="auto"/>
          <w:sz w:val="28"/>
          <w:szCs w:val="28"/>
        </w:rPr>
        <w:t>bạn vào Canvas, một cửa sổ mới sẽ mở</w:t>
      </w:r>
      <w:proofErr w:type="gramEnd"/>
      <w:r w:rsidRPr="00B96B24">
        <w:rPr>
          <w:color w:val="auto"/>
          <w:sz w:val="28"/>
          <w:szCs w:val="28"/>
        </w:rPr>
        <w:t xml:space="preserve"> ra.</w:t>
      </w:r>
    </w:p>
    <w:p w14:paraId="38EF7A0A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[00:00:36.09] </w:t>
      </w:r>
    </w:p>
    <w:p w14:paraId="5629A3AE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Đây là nơi chúng ta sẽ</w:t>
      </w:r>
    </w:p>
    <w:p w14:paraId="3FD07F40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[00:00:38.05] </w:t>
      </w:r>
    </w:p>
    <w:p w14:paraId="3CAE87E0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làm việc từng dòng với ChatGPT.</w:t>
      </w:r>
    </w:p>
    <w:p w14:paraId="178F61C2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[00:00:40.22] </w:t>
      </w:r>
    </w:p>
    <w:p w14:paraId="72A606FF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Chúng tôi đã đào tạo GPT 4o.</w:t>
      </w:r>
    </w:p>
    <w:p w14:paraId="2541588D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[00:00:42.17] </w:t>
      </w:r>
    </w:p>
    <w:p w14:paraId="56EED550" w14:textId="3F0D5FDF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để nó có thể giúp bạn sáng tạo, giỏi viết, và lập trình.  </w:t>
      </w:r>
    </w:p>
    <w:p w14:paraId="26A1FDD8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[00:00:48.10] </w:t>
      </w:r>
    </w:p>
    <w:p w14:paraId="2F941A6A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Tôi có thể làm việc ngày tại đây với ChatGPT </w:t>
      </w:r>
    </w:p>
    <w:p w14:paraId="515CF8F6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[00:00:51.00] </w:t>
      </w:r>
    </w:p>
    <w:p w14:paraId="76C7C77C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Tôi có thể thay đổi</w:t>
      </w:r>
    </w:p>
    <w:p w14:paraId="5FE6C3D2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[00:00:52.01] </w:t>
      </w:r>
    </w:p>
    <w:p w14:paraId="32F34A9F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và chỉnh sửa ngay trong Canvas.</w:t>
      </w:r>
    </w:p>
    <w:p w14:paraId="3DAF19E9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[00:00:54.12] </w:t>
      </w:r>
    </w:p>
    <w:p w14:paraId="0181DBE3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Tôi có thể sửa tiêu đề,</w:t>
      </w:r>
    </w:p>
    <w:p w14:paraId="5AAA17BC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[00:00:56.02] </w:t>
      </w:r>
    </w:p>
    <w:p w14:paraId="4A5D6D20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biến nơi này thành nơi làm việc chung.</w:t>
      </w:r>
    </w:p>
    <w:p w14:paraId="3DFBD6DC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[00:00:58.03] </w:t>
      </w:r>
    </w:p>
    <w:p w14:paraId="016E99CE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lastRenderedPageBreak/>
        <w:t>Tiếp theo, tôi muốn ChatGPT chuyển bản tóm tắt này</w:t>
      </w:r>
    </w:p>
    <w:p w14:paraId="601ED154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[00:01:00.10] </w:t>
      </w:r>
    </w:p>
    <w:p w14:paraId="19516915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thành bản viết đầu tiên</w:t>
      </w:r>
    </w:p>
    <w:p w14:paraId="20925447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[00:01:01.10] </w:t>
      </w:r>
    </w:p>
    <w:p w14:paraId="28B7F92B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của một cuốn sách điện tử.</w:t>
      </w:r>
    </w:p>
    <w:p w14:paraId="5C4BB16C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[00:01:02.18] </w:t>
      </w:r>
    </w:p>
    <w:p w14:paraId="5EE26CDA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Tôi cũng muốn nó thêm gợi ý</w:t>
      </w:r>
    </w:p>
    <w:p w14:paraId="79E0E78D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[00:01:04.00] </w:t>
      </w:r>
    </w:p>
    <w:p w14:paraId="441FFF9D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và chỉnh sửa cho hay hơn.</w:t>
      </w:r>
    </w:p>
    <w:p w14:paraId="39750C27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[00:01:06.14] </w:t>
      </w:r>
    </w:p>
    <w:p w14:paraId="5A600F0E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Thông thường, nếu tự làm, việc này sẽ mất nhiều thời gian.</w:t>
      </w:r>
    </w:p>
    <w:p w14:paraId="3AEED0EA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[00:01:08.19] </w:t>
      </w:r>
    </w:p>
    <w:p w14:paraId="76D1747A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Tôi phải đọc bản ghi,</w:t>
      </w:r>
    </w:p>
    <w:p w14:paraId="0F860DA0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[00:01:10.18] </w:t>
      </w:r>
    </w:p>
    <w:p w14:paraId="24C5687A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chia nó thành các phần,</w:t>
      </w:r>
    </w:p>
    <w:p w14:paraId="4558250E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[00:01:12.02] </w:t>
      </w:r>
    </w:p>
    <w:p w14:paraId="619261AD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sau đó phải viết lại.</w:t>
      </w:r>
    </w:p>
    <w:p w14:paraId="481D923C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[00:01:13.20] </w:t>
      </w:r>
    </w:p>
    <w:p w14:paraId="317FF126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Nhưng bây giờ, tôi có thể có bản viết đầu tiên chỉ trong vài giây.</w:t>
      </w:r>
    </w:p>
    <w:p w14:paraId="4F5EAC39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[00:01:17.05] </w:t>
      </w:r>
    </w:p>
    <w:p w14:paraId="7E01D5C1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Trong Canvas, bạn có thể hỏi về một phần cụ thể của bài viết.</w:t>
      </w:r>
    </w:p>
    <w:p w14:paraId="27723F28" w14:textId="77777777" w:rsidR="004133E8" w:rsidRPr="00B96B24" w:rsidRDefault="004133E8" w:rsidP="00B96B24">
      <w:pPr>
        <w:spacing w:line="360" w:lineRule="auto"/>
        <w:rPr>
          <w:color w:val="auto"/>
          <w:sz w:val="28"/>
          <w:szCs w:val="28"/>
        </w:rPr>
      </w:pPr>
    </w:p>
    <w:p w14:paraId="64EDA6B0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lastRenderedPageBreak/>
        <w:t xml:space="preserve">[00:01:21.18] </w:t>
      </w:r>
    </w:p>
    <w:p w14:paraId="0C20A0E2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Tôi sẽ hỏi về phần này.</w:t>
      </w:r>
    </w:p>
    <w:p w14:paraId="5E3AA47E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[00:01:23.15] </w:t>
      </w:r>
    </w:p>
    <w:p w14:paraId="0AC54E6B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Tôi có thể có thêm số liệu</w:t>
      </w:r>
    </w:p>
    <w:p w14:paraId="094359E5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[00:01:26.02] </w:t>
      </w:r>
    </w:p>
    <w:p w14:paraId="77DC6E6B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và các bài viết tư vấn </w:t>
      </w:r>
    </w:p>
    <w:p w14:paraId="2FCFC6ED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[00:01:28.10] </w:t>
      </w:r>
    </w:p>
    <w:p w14:paraId="510F3BFA" w14:textId="7F23BCE8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để thêm vào bản viết thứ hai này không?</w:t>
      </w:r>
    </w:p>
    <w:p w14:paraId="5D614199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[00:01:31.15] </w:t>
      </w:r>
    </w:p>
    <w:p w14:paraId="771E7C18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Ở thanh công cụ   bên trái, bạn sẽ thấy</w:t>
      </w:r>
    </w:p>
    <w:p w14:paraId="7453D744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[00:01:34.12] </w:t>
      </w:r>
    </w:p>
    <w:p w14:paraId="4F765186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tính năng tìm kiếm đang chạy.</w:t>
      </w:r>
    </w:p>
    <w:p w14:paraId="087F3393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[00:01:36.08] </w:t>
      </w:r>
    </w:p>
    <w:p w14:paraId="12EA4A20" w14:textId="19131AC0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Nó tìm kiếm trên mạng, tổng hợp dữ liệu,  </w:t>
      </w:r>
    </w:p>
    <w:p w14:paraId="1085E383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[00:01:39.18] </w:t>
      </w:r>
    </w:p>
    <w:p w14:paraId="7B75C34C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và đưa ra nguồn trích dẫn cho tôi.</w:t>
      </w:r>
    </w:p>
    <w:p w14:paraId="6C7AEE16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[00:01:41.23] </w:t>
      </w:r>
    </w:p>
    <w:p w14:paraId="430CB827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Khi di chuột vào các   trích dẫn này, tôi có thể thấy</w:t>
      </w:r>
    </w:p>
    <w:p w14:paraId="0AAD62A8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[00:01:43.19] </w:t>
      </w:r>
    </w:p>
    <w:p w14:paraId="38AE854C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chính xác thông tin lấy từ đâu.</w:t>
      </w:r>
    </w:p>
    <w:p w14:paraId="1FDE4734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[00:01:46.20] </w:t>
      </w:r>
    </w:p>
    <w:p w14:paraId="2D5E4D57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lastRenderedPageBreak/>
        <w:t>Canvas cũng có thể viết tóm tắt</w:t>
      </w:r>
    </w:p>
    <w:p w14:paraId="78BC79E1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[00:01:48.18] </w:t>
      </w:r>
    </w:p>
    <w:p w14:paraId="719CB52E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để giúp bạn sửa nhanh hơn.</w:t>
      </w:r>
    </w:p>
    <w:p w14:paraId="5499A304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[00:01:51.08] </w:t>
      </w:r>
    </w:p>
    <w:p w14:paraId="250FA460" w14:textId="0CF60501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Bạn có thể sửa trực tiếp, và yêu cầu gợi ý sửa. </w:t>
      </w:r>
    </w:p>
    <w:p w14:paraId="7D14F365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[00:01:55.18] </w:t>
      </w:r>
    </w:p>
    <w:p w14:paraId="27CA670C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Bạn có thể yêu cầu chỉnh độ dài,</w:t>
      </w:r>
    </w:p>
    <w:p w14:paraId="2059EAB4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[00:01:57.05] </w:t>
      </w:r>
    </w:p>
    <w:p w14:paraId="348DB742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proofErr w:type="gramStart"/>
      <w:r w:rsidRPr="00B96B24">
        <w:rPr>
          <w:color w:val="auto"/>
          <w:sz w:val="28"/>
          <w:szCs w:val="28"/>
        </w:rPr>
        <w:t>mức độ dễ đọc, sửa lần cuối</w:t>
      </w:r>
      <w:proofErr w:type="gramEnd"/>
      <w:r w:rsidRPr="00B96B24">
        <w:rPr>
          <w:color w:val="auto"/>
          <w:sz w:val="28"/>
          <w:szCs w:val="28"/>
        </w:rPr>
        <w:t xml:space="preserve">, </w:t>
      </w:r>
    </w:p>
    <w:p w14:paraId="3F9D12EF" w14:textId="77777777" w:rsidR="004133E8" w:rsidRPr="00B96B24" w:rsidRDefault="00000000" w:rsidP="00B96B24">
      <w:pPr>
        <w:pStyle w:val="Heading5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 xml:space="preserve">[00:01:58.15] </w:t>
      </w:r>
    </w:p>
    <w:p w14:paraId="07EC2CA6" w14:textId="77777777" w:rsidR="004133E8" w:rsidRPr="00B96B24" w:rsidRDefault="00000000" w:rsidP="00B96B24">
      <w:pPr>
        <w:pStyle w:val="defaultparagraph"/>
        <w:spacing w:line="360" w:lineRule="auto"/>
        <w:contextualSpacing w:val="0"/>
        <w:rPr>
          <w:color w:val="auto"/>
          <w:sz w:val="28"/>
          <w:szCs w:val="28"/>
        </w:rPr>
      </w:pPr>
      <w:r w:rsidRPr="00B96B24">
        <w:rPr>
          <w:color w:val="auto"/>
          <w:sz w:val="28"/>
          <w:szCs w:val="28"/>
        </w:rPr>
        <w:t>hoặc thêm cả biểu tượng cảm xúc.</w:t>
      </w:r>
    </w:p>
    <w:p w14:paraId="0A799D45" w14:textId="77777777" w:rsidR="004133E8" w:rsidRPr="00B96B24" w:rsidRDefault="004133E8" w:rsidP="00B96B24">
      <w:pPr>
        <w:spacing w:line="360" w:lineRule="auto"/>
        <w:rPr>
          <w:color w:val="auto"/>
          <w:sz w:val="28"/>
          <w:szCs w:val="28"/>
        </w:rPr>
      </w:pPr>
    </w:p>
    <w:sectPr w:rsidR="004133E8" w:rsidRPr="00B96B2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90C28" w14:textId="77777777" w:rsidR="009A0FFA" w:rsidRDefault="009A0FFA">
      <w:pPr>
        <w:spacing w:line="240" w:lineRule="auto"/>
      </w:pPr>
      <w:r>
        <w:separator/>
      </w:r>
    </w:p>
  </w:endnote>
  <w:endnote w:type="continuationSeparator" w:id="0">
    <w:p w14:paraId="7E079F3E" w14:textId="77777777" w:rsidR="009A0FFA" w:rsidRDefault="009A0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4949" w14:textId="77777777" w:rsidR="004133E8" w:rsidRDefault="004133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FFC5" w14:textId="77777777" w:rsidR="004133E8" w:rsidRDefault="004133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D3B8" w14:textId="77777777" w:rsidR="009A0FFA" w:rsidRDefault="009A0FFA">
      <w:pPr>
        <w:spacing w:line="240" w:lineRule="auto"/>
      </w:pPr>
      <w:r>
        <w:separator/>
      </w:r>
    </w:p>
  </w:footnote>
  <w:footnote w:type="continuationSeparator" w:id="0">
    <w:p w14:paraId="64A65FF8" w14:textId="77777777" w:rsidR="009A0FFA" w:rsidRDefault="009A0F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5DE6" w14:textId="77777777" w:rsidR="004133E8" w:rsidRDefault="004133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10D4" w14:textId="77777777" w:rsidR="004133E8" w:rsidRDefault="004133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3E8"/>
    <w:rsid w:val="00402FAE"/>
    <w:rsid w:val="004133E8"/>
    <w:rsid w:val="009A0FFA"/>
    <w:rsid w:val="00B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387A2"/>
  <w15:docId w15:val="{4DD5C8E3-6BBD-413E-A08D-32DE6211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Normal"/>
    <w:next w:val="Normal"/>
    <w:pPr>
      <w:contextualSpacing/>
    </w:pPr>
    <w:rPr>
      <w:sz w:val="22"/>
    </w:rPr>
  </w:style>
  <w:style w:type="paragraph" w:customStyle="1" w:styleId="defaultparagraph">
    <w:name w:val="default_paragraph"/>
    <w:basedOn w:val="Normal"/>
    <w:next w:val="Normal"/>
    <w:pPr>
      <w:contextualSpacing/>
      <w:jc w:val="both"/>
    </w:pPr>
    <w:rPr>
      <w:sz w:val="22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[vi] Writing with canvas in ChatGPT</dc:title>
  <cp:lastModifiedBy>gerinr navoru</cp:lastModifiedBy>
  <cp:revision>2</cp:revision>
  <dcterms:created xsi:type="dcterms:W3CDTF">2025-06-08T09:49:00Z</dcterms:created>
  <dcterms:modified xsi:type="dcterms:W3CDTF">2025-06-08T09:51:00Z</dcterms:modified>
</cp:coreProperties>
</file>